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3743" w14:textId="77777777" w:rsidR="008703DD" w:rsidRPr="0017643B" w:rsidRDefault="008703DD" w:rsidP="00B43365">
      <w:pPr>
        <w:spacing w:after="162"/>
        <w:ind w:left="10" w:right="48" w:hanging="10"/>
        <w:rPr>
          <w:rFonts w:ascii="Arial" w:hAnsi="Arial" w:cs="Arial"/>
          <w:b/>
          <w:sz w:val="36"/>
          <w:szCs w:val="36"/>
        </w:rPr>
      </w:pPr>
      <w:r w:rsidRPr="0017643B">
        <w:rPr>
          <w:rFonts w:ascii="Arial" w:hAnsi="Arial" w:cs="Arial"/>
          <w:b/>
          <w:sz w:val="36"/>
          <w:szCs w:val="36"/>
        </w:rPr>
        <w:t>Rejestr Zarządzeń Dyrektora</w:t>
      </w:r>
    </w:p>
    <w:p w14:paraId="19FBC542" w14:textId="750D8737" w:rsidR="008703DD" w:rsidRPr="009C41D7" w:rsidRDefault="008703DD" w:rsidP="00B43365">
      <w:pPr>
        <w:spacing w:after="128"/>
        <w:ind w:right="955"/>
        <w:rPr>
          <w:b/>
          <w:sz w:val="36"/>
          <w:szCs w:val="36"/>
        </w:rPr>
      </w:pPr>
      <w:r w:rsidRPr="009C41D7">
        <w:rPr>
          <w:b/>
          <w:sz w:val="36"/>
          <w:szCs w:val="36"/>
        </w:rPr>
        <w:t xml:space="preserve">Szkoły Podstawowej nr </w:t>
      </w:r>
      <w:r w:rsidR="00D02ECE">
        <w:rPr>
          <w:b/>
          <w:sz w:val="36"/>
          <w:szCs w:val="36"/>
        </w:rPr>
        <w:t>400</w:t>
      </w:r>
      <w:r w:rsidRPr="009C41D7">
        <w:rPr>
          <w:b/>
          <w:sz w:val="36"/>
          <w:szCs w:val="36"/>
        </w:rPr>
        <w:t xml:space="preserve"> w Warszawie</w:t>
      </w:r>
    </w:p>
    <w:p w14:paraId="0E829FD3" w14:textId="6A537A1C" w:rsidR="008703DD" w:rsidRPr="009C41D7" w:rsidRDefault="008703DD" w:rsidP="00B43365">
      <w:pPr>
        <w:spacing w:after="0"/>
        <w:ind w:right="2367"/>
        <w:rPr>
          <w:b/>
          <w:sz w:val="36"/>
          <w:szCs w:val="36"/>
        </w:rPr>
      </w:pPr>
      <w:r w:rsidRPr="009C41D7">
        <w:rPr>
          <w:b/>
          <w:sz w:val="36"/>
          <w:szCs w:val="36"/>
        </w:rPr>
        <w:t>Rok szkolny 202</w:t>
      </w:r>
      <w:r w:rsidR="00D02ECE">
        <w:rPr>
          <w:b/>
          <w:sz w:val="36"/>
          <w:szCs w:val="36"/>
        </w:rPr>
        <w:t>1</w:t>
      </w:r>
      <w:r w:rsidRPr="009C41D7">
        <w:rPr>
          <w:b/>
          <w:sz w:val="36"/>
          <w:szCs w:val="36"/>
        </w:rPr>
        <w:t>/202</w:t>
      </w:r>
      <w:r w:rsidR="00D02ECE">
        <w:rPr>
          <w:b/>
          <w:sz w:val="36"/>
          <w:szCs w:val="36"/>
        </w:rPr>
        <w:t>2</w:t>
      </w:r>
    </w:p>
    <w:tbl>
      <w:tblPr>
        <w:tblStyle w:val="Tabelasiatki1jasna"/>
        <w:tblW w:w="9041" w:type="dxa"/>
        <w:tblLook w:val="04A0" w:firstRow="1" w:lastRow="0" w:firstColumn="1" w:lastColumn="0" w:noHBand="0" w:noVBand="1"/>
      </w:tblPr>
      <w:tblGrid>
        <w:gridCol w:w="701"/>
        <w:gridCol w:w="2117"/>
        <w:gridCol w:w="2544"/>
        <w:gridCol w:w="3679"/>
      </w:tblGrid>
      <w:tr w:rsidR="008703DD" w14:paraId="4D969D36" w14:textId="77777777" w:rsidTr="001555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hideMark/>
          </w:tcPr>
          <w:p w14:paraId="443A216B" w14:textId="77777777" w:rsidR="008703DD" w:rsidRDefault="008703DD">
            <w:pPr>
              <w:spacing w:line="240" w:lineRule="auto"/>
              <w:ind w:left="88"/>
              <w:jc w:val="center"/>
            </w:pPr>
            <w:r>
              <w:rPr>
                <w:sz w:val="28"/>
              </w:rPr>
              <w:t>Lp.</w:t>
            </w:r>
          </w:p>
        </w:tc>
        <w:tc>
          <w:tcPr>
            <w:tcW w:w="2117" w:type="dxa"/>
            <w:hideMark/>
          </w:tcPr>
          <w:p w14:paraId="0520CF74" w14:textId="77777777" w:rsidR="008703DD" w:rsidRPr="00B43365" w:rsidRDefault="008703DD">
            <w:pPr>
              <w:spacing w:line="240" w:lineRule="auto"/>
              <w:ind w:left="10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Numer</w:t>
            </w:r>
          </w:p>
          <w:p w14:paraId="56C356DA" w14:textId="77777777" w:rsidR="008703DD" w:rsidRPr="00B43365" w:rsidRDefault="008703DD">
            <w:pPr>
              <w:spacing w:line="240" w:lineRule="auto"/>
              <w:ind w:left="7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Zarządzenia</w:t>
            </w:r>
          </w:p>
        </w:tc>
        <w:tc>
          <w:tcPr>
            <w:tcW w:w="2544" w:type="dxa"/>
            <w:hideMark/>
          </w:tcPr>
          <w:p w14:paraId="1EE7CE80" w14:textId="77777777" w:rsidR="008703DD" w:rsidRPr="00B43365" w:rsidRDefault="008703DD">
            <w:pPr>
              <w:spacing w:line="240" w:lineRule="auto"/>
              <w:ind w:left="59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z dnia</w:t>
            </w:r>
          </w:p>
        </w:tc>
        <w:tc>
          <w:tcPr>
            <w:tcW w:w="3679" w:type="dxa"/>
            <w:hideMark/>
          </w:tcPr>
          <w:p w14:paraId="3DE9CE28" w14:textId="77777777" w:rsidR="008703DD" w:rsidRPr="00B43365" w:rsidRDefault="008703DD">
            <w:pPr>
              <w:spacing w:line="240" w:lineRule="auto"/>
              <w:ind w:left="5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w sprawie</w:t>
            </w:r>
          </w:p>
        </w:tc>
      </w:tr>
      <w:tr w:rsidR="008703DD" w14:paraId="3A014D61" w14:textId="77777777" w:rsidTr="0015552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61A01CD" w14:textId="77777777" w:rsidR="008703DD" w:rsidRPr="00C019C5" w:rsidRDefault="00F30EEE">
            <w:pPr>
              <w:spacing w:line="240" w:lineRule="auto"/>
              <w:ind w:left="48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1.</w:t>
            </w:r>
          </w:p>
        </w:tc>
        <w:tc>
          <w:tcPr>
            <w:tcW w:w="2117" w:type="dxa"/>
          </w:tcPr>
          <w:p w14:paraId="4EC3DF80" w14:textId="77A15E7F" w:rsidR="008703DD" w:rsidRPr="00B43365" w:rsidRDefault="008703DD">
            <w:pPr>
              <w:spacing w:line="240" w:lineRule="auto"/>
              <w:ind w:left="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1/2021/2022</w:t>
            </w:r>
          </w:p>
        </w:tc>
        <w:tc>
          <w:tcPr>
            <w:tcW w:w="2544" w:type="dxa"/>
          </w:tcPr>
          <w:p w14:paraId="4B621D06" w14:textId="527968E7" w:rsidR="008703DD" w:rsidRPr="00B43365" w:rsidRDefault="00D02ECE">
            <w:pPr>
              <w:spacing w:line="240" w:lineRule="auto"/>
              <w:ind w:lef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01 września 2021 r</w:t>
            </w:r>
          </w:p>
        </w:tc>
        <w:tc>
          <w:tcPr>
            <w:tcW w:w="3679" w:type="dxa"/>
          </w:tcPr>
          <w:p w14:paraId="0E003BC3" w14:textId="664C6F15" w:rsidR="008703DD" w:rsidRPr="00B43365" w:rsidRDefault="00D02ECE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 xml:space="preserve">wprowadzenia na terenie szkoły Procedur bezpieczeństwa w związku </w:t>
            </w:r>
            <w:r w:rsidRPr="00B43365">
              <w:rPr>
                <w:rFonts w:ascii="Arial" w:hAnsi="Arial" w:cs="Arial"/>
                <w:sz w:val="24"/>
                <w:szCs w:val="24"/>
              </w:rPr>
              <w:br/>
              <w:t>z zapobieganiem, przeciwdziałaniem i zwalczaniem COVID-19</w:t>
            </w:r>
            <w:r w:rsidRPr="00B4336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703DD" w14:paraId="17741E24" w14:textId="77777777" w:rsidTr="00155522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F025C27" w14:textId="77777777" w:rsidR="008703DD" w:rsidRPr="00C019C5" w:rsidRDefault="00F30EEE">
            <w:pPr>
              <w:spacing w:line="240" w:lineRule="auto"/>
              <w:ind w:left="38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2.</w:t>
            </w:r>
          </w:p>
        </w:tc>
        <w:tc>
          <w:tcPr>
            <w:tcW w:w="2117" w:type="dxa"/>
          </w:tcPr>
          <w:p w14:paraId="78961CCE" w14:textId="7E913D3B" w:rsidR="008703DD" w:rsidRPr="00B43365" w:rsidRDefault="00D02ECE">
            <w:pPr>
              <w:spacing w:line="240" w:lineRule="auto"/>
              <w:ind w:left="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2</w:t>
            </w:r>
            <w:r w:rsidR="00F30EEE" w:rsidRPr="00B43365">
              <w:rPr>
                <w:rFonts w:ascii="Arial" w:hAnsi="Arial" w:cs="Arial"/>
                <w:sz w:val="24"/>
                <w:szCs w:val="24"/>
              </w:rPr>
              <w:t>/2021/2022</w:t>
            </w:r>
          </w:p>
        </w:tc>
        <w:tc>
          <w:tcPr>
            <w:tcW w:w="2544" w:type="dxa"/>
          </w:tcPr>
          <w:p w14:paraId="31DC0678" w14:textId="76624855" w:rsidR="008703DD" w:rsidRPr="00B43365" w:rsidRDefault="00D02ECE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01 września 2021 r</w:t>
            </w:r>
          </w:p>
        </w:tc>
        <w:tc>
          <w:tcPr>
            <w:tcW w:w="3679" w:type="dxa"/>
          </w:tcPr>
          <w:p w14:paraId="60F0F857" w14:textId="6DDD5541" w:rsidR="008703DD" w:rsidRPr="00B43365" w:rsidRDefault="00D02ECE" w:rsidP="00D02ECE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Aktualizacji regulaminu pełnienia dyżurów nauczycieli</w:t>
            </w:r>
          </w:p>
        </w:tc>
      </w:tr>
      <w:tr w:rsidR="008703DD" w14:paraId="0AD27761" w14:textId="77777777" w:rsidTr="00155522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CB4FA35" w14:textId="77777777" w:rsidR="008703DD" w:rsidRPr="00C019C5" w:rsidRDefault="008176E5">
            <w:pPr>
              <w:spacing w:line="240" w:lineRule="auto"/>
              <w:ind w:left="3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3.</w:t>
            </w:r>
          </w:p>
        </w:tc>
        <w:tc>
          <w:tcPr>
            <w:tcW w:w="2117" w:type="dxa"/>
          </w:tcPr>
          <w:p w14:paraId="281A82D8" w14:textId="77777777" w:rsidR="00CA4056" w:rsidRPr="00B43365" w:rsidRDefault="00CA4056" w:rsidP="00CA4056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3/2021/2022</w:t>
            </w:r>
          </w:p>
          <w:p w14:paraId="25EFA6C3" w14:textId="7BA21AE0" w:rsidR="008703DD" w:rsidRPr="00B43365" w:rsidRDefault="008703DD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36A56436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01 września 2021 r.</w:t>
            </w:r>
          </w:p>
          <w:p w14:paraId="75DD42B4" w14:textId="14EE042E" w:rsidR="008703DD" w:rsidRPr="00B43365" w:rsidRDefault="008703DD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454F89D" w14:textId="01D86210" w:rsidR="008703DD" w:rsidRPr="00B43365" w:rsidRDefault="00CA4056" w:rsidP="00CA40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Aktualizacji Regulaminu biblioteki w Szkole Podstawowej nr 400 im. Marii Skłodowskiej – Curie w Warszawie</w:t>
            </w:r>
          </w:p>
        </w:tc>
      </w:tr>
      <w:tr w:rsidR="008703DD" w14:paraId="533D2240" w14:textId="77777777" w:rsidTr="00155522">
        <w:trPr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73A7DA2" w14:textId="77777777" w:rsidR="008703DD" w:rsidRPr="00C019C5" w:rsidRDefault="008176E5">
            <w:pPr>
              <w:spacing w:line="240" w:lineRule="auto"/>
              <w:ind w:left="2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4.</w:t>
            </w:r>
          </w:p>
        </w:tc>
        <w:tc>
          <w:tcPr>
            <w:tcW w:w="2117" w:type="dxa"/>
          </w:tcPr>
          <w:p w14:paraId="73E92CF8" w14:textId="77777777" w:rsidR="00CA4056" w:rsidRPr="00B43365" w:rsidRDefault="00CA4056" w:rsidP="00CA4056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4/2021/2022</w:t>
            </w:r>
          </w:p>
          <w:p w14:paraId="29F28EF0" w14:textId="6536A726" w:rsidR="008703DD" w:rsidRPr="00B43365" w:rsidRDefault="008703DD">
            <w:pPr>
              <w:spacing w:line="240" w:lineRule="auto"/>
              <w:ind w:left="2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61533F7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 września 2021 r.</w:t>
            </w:r>
          </w:p>
          <w:p w14:paraId="596253EB" w14:textId="63A54872" w:rsidR="008703DD" w:rsidRPr="00B43365" w:rsidRDefault="008703DD">
            <w:pPr>
              <w:spacing w:line="24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4D55C00" w14:textId="50F159A5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sprawie: wprowadzenia zasad udzielania zamówień o wartości nieprzekraczającej </w:t>
            </w:r>
          </w:p>
          <w:p w14:paraId="08373176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130 000 zł w jednostkach budżetowych</w:t>
            </w:r>
          </w:p>
          <w:p w14:paraId="2C3A4A32" w14:textId="606CC8BE" w:rsidR="008703DD" w:rsidRPr="00B43365" w:rsidRDefault="008703DD">
            <w:pPr>
              <w:spacing w:line="240" w:lineRule="auto"/>
              <w:ind w:left="14" w:firstLine="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6AB08A96" w14:textId="77777777" w:rsidTr="0015552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B57D307" w14:textId="77777777" w:rsidR="008703DD" w:rsidRPr="00C019C5" w:rsidRDefault="008176E5">
            <w:pPr>
              <w:spacing w:line="240" w:lineRule="auto"/>
              <w:ind w:left="2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5.</w:t>
            </w:r>
          </w:p>
        </w:tc>
        <w:tc>
          <w:tcPr>
            <w:tcW w:w="2117" w:type="dxa"/>
          </w:tcPr>
          <w:p w14:paraId="2347B552" w14:textId="442F6E45" w:rsidR="008703DD" w:rsidRPr="00B43365" w:rsidRDefault="00CA4056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bCs/>
                <w:sz w:val="24"/>
                <w:szCs w:val="24"/>
              </w:rPr>
              <w:t>5/2021/2022</w:t>
            </w:r>
          </w:p>
        </w:tc>
        <w:tc>
          <w:tcPr>
            <w:tcW w:w="2544" w:type="dxa"/>
          </w:tcPr>
          <w:p w14:paraId="56CA3818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 września 2021 r.</w:t>
            </w:r>
          </w:p>
          <w:p w14:paraId="1103D559" w14:textId="104AB773" w:rsidR="008703DD" w:rsidRPr="00B43365" w:rsidRDefault="008703DD">
            <w:pPr>
              <w:spacing w:line="240" w:lineRule="auto"/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5091D28C" w14:textId="0C3759BA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Szkolnych Komisji Konkursowych</w:t>
            </w:r>
          </w:p>
          <w:p w14:paraId="0547351B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oraz organizacji konkursów przedmiotowych w roku 2021/2022</w:t>
            </w:r>
          </w:p>
          <w:p w14:paraId="5B1C608B" w14:textId="30621B0A" w:rsidR="008703DD" w:rsidRPr="00B43365" w:rsidRDefault="008703DD">
            <w:pPr>
              <w:spacing w:line="240" w:lineRule="auto"/>
              <w:ind w:left="19" w:firstLine="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3BD1D14D" w14:textId="77777777" w:rsidTr="00155522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1C19162" w14:textId="77777777" w:rsidR="008703DD" w:rsidRPr="00C019C5" w:rsidRDefault="008176E5">
            <w:pPr>
              <w:spacing w:line="240" w:lineRule="auto"/>
              <w:ind w:left="1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6.</w:t>
            </w:r>
          </w:p>
        </w:tc>
        <w:tc>
          <w:tcPr>
            <w:tcW w:w="2117" w:type="dxa"/>
          </w:tcPr>
          <w:p w14:paraId="1D346632" w14:textId="77777777" w:rsidR="00CA4056" w:rsidRPr="00B43365" w:rsidRDefault="00CA4056" w:rsidP="00CA4056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6/2021/2022</w:t>
            </w:r>
          </w:p>
          <w:p w14:paraId="49F31DDD" w14:textId="34C5DCB0" w:rsidR="008703DD" w:rsidRPr="00B43365" w:rsidRDefault="008703DD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37547F1D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 września 2021 r.</w:t>
            </w:r>
          </w:p>
          <w:p w14:paraId="0ECD8925" w14:textId="35E56301" w:rsidR="008703DD" w:rsidRPr="00B43365" w:rsidRDefault="008703DD">
            <w:pPr>
              <w:spacing w:line="240" w:lineRule="auto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E1C9F9B" w14:textId="4DE7A0AB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przyjęcia, w porozumieniu z radą rodziców, </w:t>
            </w:r>
          </w:p>
          <w:p w14:paraId="5B23F425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programu wychowawczo-profilaktycznego na rok </w:t>
            </w:r>
            <w:bookmarkStart w:id="0" w:name="_Hlk88744293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szkolny 2021/2022</w:t>
            </w:r>
          </w:p>
          <w:bookmarkEnd w:id="0"/>
          <w:p w14:paraId="0D5A0C95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14:paraId="7E130C75" w14:textId="1F516B69" w:rsidR="008703DD" w:rsidRPr="00B43365" w:rsidRDefault="008703DD" w:rsidP="00CA40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67BEBF95" w14:textId="77777777" w:rsidTr="00155522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B5746EB" w14:textId="77777777" w:rsidR="008703DD" w:rsidRPr="00C019C5" w:rsidRDefault="008176E5">
            <w:pPr>
              <w:spacing w:line="240" w:lineRule="auto"/>
              <w:ind w:left="19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117" w:type="dxa"/>
          </w:tcPr>
          <w:p w14:paraId="5DCFCE07" w14:textId="77777777" w:rsidR="00CA4056" w:rsidRPr="00B43365" w:rsidRDefault="00CA4056" w:rsidP="00CA4056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7/2021/2022</w:t>
            </w:r>
          </w:p>
          <w:p w14:paraId="5E489E4E" w14:textId="2B7FD1AA" w:rsidR="008703DD" w:rsidRPr="00B43365" w:rsidRDefault="008703DD" w:rsidP="00CA40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C9B788E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30 września 2021 r.</w:t>
            </w:r>
          </w:p>
          <w:p w14:paraId="22EDF6C5" w14:textId="5B3A8D45" w:rsidR="008703DD" w:rsidRPr="00B43365" w:rsidRDefault="008703DD" w:rsidP="00CA405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F7CB544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sprawie: powołania zespołu do spraw zapewnienia dostępności osobom ze szczególnymi potrzebami</w:t>
            </w:r>
          </w:p>
          <w:p w14:paraId="3E429EBC" w14:textId="77777777" w:rsidR="00CA4056" w:rsidRPr="00B43365" w:rsidRDefault="00CA4056" w:rsidP="00CA405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14:paraId="1E20B4A4" w14:textId="180FB052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3D7BF526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BC8A653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8.</w:t>
            </w:r>
          </w:p>
        </w:tc>
        <w:tc>
          <w:tcPr>
            <w:tcW w:w="2117" w:type="dxa"/>
          </w:tcPr>
          <w:p w14:paraId="6B3D6AB7" w14:textId="77777777" w:rsidR="00CB0EB8" w:rsidRPr="00B43365" w:rsidRDefault="00CB0EB8" w:rsidP="00CB0EB8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8/2021/2022</w:t>
            </w:r>
          </w:p>
          <w:p w14:paraId="7BA186E8" w14:textId="55C284C7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EC15A6E" w14:textId="5859F423" w:rsidR="008703DD" w:rsidRPr="00B43365" w:rsidRDefault="00CB0EB8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7 października 2021 r</w:t>
            </w:r>
          </w:p>
        </w:tc>
        <w:tc>
          <w:tcPr>
            <w:tcW w:w="3679" w:type="dxa"/>
          </w:tcPr>
          <w:p w14:paraId="5AB71A62" w14:textId="388245A1" w:rsidR="008703DD" w:rsidRPr="00B43365" w:rsidRDefault="00CB0EB8" w:rsidP="00CB0EB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zwołania spotkania Rady Pedagogicznej Szkoły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</w:tc>
      </w:tr>
      <w:tr w:rsidR="008703DD" w14:paraId="2C0AC47A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7787A96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9.</w:t>
            </w:r>
          </w:p>
        </w:tc>
        <w:tc>
          <w:tcPr>
            <w:tcW w:w="2117" w:type="dxa"/>
          </w:tcPr>
          <w:p w14:paraId="698DF51B" w14:textId="77777777" w:rsidR="00CB0EB8" w:rsidRPr="00B43365" w:rsidRDefault="00CB0EB8" w:rsidP="00CB0EB8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9/2021/2022</w:t>
            </w:r>
          </w:p>
          <w:p w14:paraId="4403A6C8" w14:textId="78B5FEA9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B221BC6" w14:textId="2154F51B" w:rsidR="008703DD" w:rsidRPr="00B43365" w:rsidRDefault="00CB0EB8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17 listopada 2021 r.</w:t>
            </w:r>
          </w:p>
        </w:tc>
        <w:tc>
          <w:tcPr>
            <w:tcW w:w="3679" w:type="dxa"/>
          </w:tcPr>
          <w:p w14:paraId="469061F5" w14:textId="6A83B5C1" w:rsidR="008703DD" w:rsidRPr="00B43365" w:rsidRDefault="00CB0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 xml:space="preserve">w sprawie aktualizacji Regulaminu przyznawania stypendium na wyniki w nauce oraz osiągnięcia sportowe uczniów Szkoły Podstawowej nr 400 </w:t>
            </w:r>
            <w:r w:rsidRPr="00B43365">
              <w:rPr>
                <w:rFonts w:ascii="Arial" w:hAnsi="Arial" w:cs="Arial"/>
                <w:sz w:val="24"/>
                <w:szCs w:val="24"/>
              </w:rPr>
              <w:br/>
              <w:t>im. Marii Skłodowskiej-Curie w Warszawie</w:t>
            </w:r>
          </w:p>
        </w:tc>
      </w:tr>
      <w:tr w:rsidR="008703DD" w14:paraId="79687AAA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420594F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10.</w:t>
            </w:r>
          </w:p>
        </w:tc>
        <w:tc>
          <w:tcPr>
            <w:tcW w:w="2117" w:type="dxa"/>
          </w:tcPr>
          <w:p w14:paraId="130EDB0A" w14:textId="77777777" w:rsidR="00CB0EB8" w:rsidRPr="00B43365" w:rsidRDefault="00CB0EB8" w:rsidP="00CB0EB8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10/2021/2022</w:t>
            </w:r>
          </w:p>
          <w:p w14:paraId="580EEF22" w14:textId="0D2301F5" w:rsidR="008703DD" w:rsidRPr="00B43365" w:rsidRDefault="008703DD" w:rsidP="00CB0EB8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FF8D779" w14:textId="505EDA47" w:rsidR="008703DD" w:rsidRPr="00B43365" w:rsidRDefault="00CB0EB8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17 listopada 2021 r.</w:t>
            </w:r>
          </w:p>
        </w:tc>
        <w:tc>
          <w:tcPr>
            <w:tcW w:w="3679" w:type="dxa"/>
          </w:tcPr>
          <w:p w14:paraId="64B28CB9" w14:textId="77777777" w:rsidR="00CB0EB8" w:rsidRPr="00B43365" w:rsidRDefault="00CB0EB8" w:rsidP="00CB0EB8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powołania Komisji do przeprowadzenia ubytkowania zbiorów bibliotecznych w Szkole Podstawowej nr 400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  <w:p w14:paraId="186F1AEB" w14:textId="22544927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2AA34AAA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836CF08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11.</w:t>
            </w:r>
          </w:p>
        </w:tc>
        <w:tc>
          <w:tcPr>
            <w:tcW w:w="2117" w:type="dxa"/>
          </w:tcPr>
          <w:p w14:paraId="4B4736AD" w14:textId="77777777" w:rsidR="00C0174C" w:rsidRPr="00B43365" w:rsidRDefault="00C0174C" w:rsidP="00C0174C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11/2021/2022</w:t>
            </w:r>
          </w:p>
          <w:p w14:paraId="29B148BD" w14:textId="4F02209B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140448B" w14:textId="44888DD7" w:rsidR="008703DD" w:rsidRPr="00B43365" w:rsidRDefault="00C0174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29 listopada 2021 r.</w:t>
            </w:r>
          </w:p>
        </w:tc>
        <w:tc>
          <w:tcPr>
            <w:tcW w:w="3679" w:type="dxa"/>
          </w:tcPr>
          <w:p w14:paraId="69923FB7" w14:textId="01EEC28F" w:rsidR="008703DD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  <w:t xml:space="preserve"> ogłoszenia ujednoliconego tekstu Statutu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Szkoły Podstawowej nr 400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</w:tc>
      </w:tr>
      <w:tr w:rsidR="008703DD" w14:paraId="6A3FBB48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557426E9" w14:textId="77777777" w:rsidR="008703DD" w:rsidRPr="00C019C5" w:rsidRDefault="00343DB1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12.</w:t>
            </w:r>
          </w:p>
        </w:tc>
        <w:tc>
          <w:tcPr>
            <w:tcW w:w="2117" w:type="dxa"/>
          </w:tcPr>
          <w:p w14:paraId="721A6F99" w14:textId="77777777" w:rsidR="00C0174C" w:rsidRPr="00B43365" w:rsidRDefault="00C0174C" w:rsidP="00C0174C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12/2021/2022</w:t>
            </w:r>
          </w:p>
          <w:p w14:paraId="6405999A" w14:textId="3FAA8C4A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BD1EAF9" w14:textId="77777777" w:rsidR="00C0174C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29 listopada 2021 r.</w:t>
            </w:r>
          </w:p>
          <w:p w14:paraId="45E2846F" w14:textId="4D83D834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DFF67D9" w14:textId="21974E55" w:rsidR="008703DD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Komisji do spraw bezpieczeństwa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  <w:t xml:space="preserve">w Szkole Podstawowej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  <w:lang w:eastAsia="en-US"/>
              </w:rPr>
              <w:br/>
              <w:t xml:space="preserve">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</w:tc>
      </w:tr>
      <w:tr w:rsidR="008703DD" w14:paraId="04B9CB35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A00B5FD" w14:textId="77777777" w:rsidR="008703DD" w:rsidRPr="00C019C5" w:rsidRDefault="00372F2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117" w:type="dxa"/>
          </w:tcPr>
          <w:p w14:paraId="7B96F914" w14:textId="77777777" w:rsidR="00C0174C" w:rsidRPr="00B43365" w:rsidRDefault="00C0174C" w:rsidP="00C0174C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13/2021/2022</w:t>
            </w:r>
          </w:p>
          <w:p w14:paraId="785275E9" w14:textId="44A4D26B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E826508" w14:textId="49046C39" w:rsidR="008703DD" w:rsidRPr="00B43365" w:rsidRDefault="00C0174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01 grudnia 2021 r.</w:t>
            </w:r>
          </w:p>
        </w:tc>
        <w:tc>
          <w:tcPr>
            <w:tcW w:w="3679" w:type="dxa"/>
          </w:tcPr>
          <w:p w14:paraId="3B6AA146" w14:textId="2C55F640" w:rsidR="008703DD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zwołania spotkania Rady Pedagogicznej Szkoły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</w:tc>
      </w:tr>
      <w:tr w:rsidR="008703DD" w14:paraId="48D88534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6B55C62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14.</w:t>
            </w:r>
          </w:p>
        </w:tc>
        <w:tc>
          <w:tcPr>
            <w:tcW w:w="2117" w:type="dxa"/>
          </w:tcPr>
          <w:p w14:paraId="56A61B47" w14:textId="4E4AB57C" w:rsidR="008703DD" w:rsidRPr="00B43365" w:rsidRDefault="00C0174C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sz w:val="24"/>
                <w:szCs w:val="24"/>
              </w:rPr>
              <w:t>14/2021/2022</w:t>
            </w:r>
          </w:p>
        </w:tc>
        <w:tc>
          <w:tcPr>
            <w:tcW w:w="2544" w:type="dxa"/>
          </w:tcPr>
          <w:p w14:paraId="6B6A02D1" w14:textId="77777777" w:rsidR="00C0174C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01 grudnia 2021 r.</w:t>
            </w:r>
          </w:p>
          <w:p w14:paraId="3D71606A" w14:textId="147E9509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799F939D" w14:textId="77777777" w:rsidR="00C0174C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</w:t>
            </w:r>
            <w:bookmarkStart w:id="1" w:name="_Hlk58936237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przeprowadzenia inwentaryzacji w Szkole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 -Curie w Warszawie</w:t>
            </w:r>
          </w:p>
          <w:bookmarkEnd w:id="1"/>
          <w:p w14:paraId="418C9262" w14:textId="21C52115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060BC866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57B004C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15.</w:t>
            </w:r>
          </w:p>
        </w:tc>
        <w:tc>
          <w:tcPr>
            <w:tcW w:w="2117" w:type="dxa"/>
          </w:tcPr>
          <w:p w14:paraId="4B82CCA4" w14:textId="77777777" w:rsidR="00C0174C" w:rsidRPr="00B43365" w:rsidRDefault="00C0174C" w:rsidP="00C0174C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15/2021/2022</w:t>
            </w:r>
          </w:p>
          <w:p w14:paraId="4AC7265F" w14:textId="4DA2AF32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65D9C0E" w14:textId="77777777" w:rsidR="00C0174C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10 grudnia 2021 r.</w:t>
            </w:r>
          </w:p>
          <w:p w14:paraId="5517DE48" w14:textId="2A1DC9C8" w:rsidR="008703DD" w:rsidRPr="00B43365" w:rsidRDefault="008703DD" w:rsidP="00C0174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1E120C7" w14:textId="77777777" w:rsidR="00C0174C" w:rsidRPr="00B43365" w:rsidRDefault="00C0174C" w:rsidP="00C0174C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zwołania spotkania Rady Pedagogicznej Szkoły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  <w:p w14:paraId="0FB74CD9" w14:textId="2EC6FAC5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0B67F805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D13A0F0" w14:textId="77777777" w:rsidR="008703DD" w:rsidRPr="00C019C5" w:rsidRDefault="0048598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16.</w:t>
            </w:r>
          </w:p>
        </w:tc>
        <w:tc>
          <w:tcPr>
            <w:tcW w:w="2117" w:type="dxa"/>
          </w:tcPr>
          <w:p w14:paraId="422F8F0C" w14:textId="77777777" w:rsidR="00AD224B" w:rsidRPr="00B43365" w:rsidRDefault="00AD224B" w:rsidP="00AD224B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16/2021/2022</w:t>
            </w:r>
          </w:p>
          <w:p w14:paraId="4511CD49" w14:textId="0A456BBC" w:rsidR="008703DD" w:rsidRPr="00B43365" w:rsidRDefault="008703DD" w:rsidP="00C0174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2EC1CD3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17 grudnia 2021 r.</w:t>
            </w:r>
          </w:p>
          <w:p w14:paraId="56FD48E7" w14:textId="6A795125" w:rsidR="008703DD" w:rsidRPr="00B43365" w:rsidRDefault="008703DD" w:rsidP="00C0174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A9631B2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wprowadzenia nauczania zdalnego w Szkole Podstawowej </w:t>
            </w:r>
            <w:bookmarkStart w:id="2" w:name="_Hlk95221538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  <w:bookmarkEnd w:id="2"/>
          <w:p w14:paraId="4DE2A886" w14:textId="1621BCB1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41081456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EA29B67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17.</w:t>
            </w:r>
          </w:p>
        </w:tc>
        <w:tc>
          <w:tcPr>
            <w:tcW w:w="2117" w:type="dxa"/>
          </w:tcPr>
          <w:p w14:paraId="51BE9D00" w14:textId="77777777" w:rsidR="00AD224B" w:rsidRPr="00B43365" w:rsidRDefault="00AD224B" w:rsidP="00AD224B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17/2021/2022</w:t>
            </w:r>
          </w:p>
          <w:p w14:paraId="2F30921D" w14:textId="3F07B2FD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16A330B8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17 stycznia 2022 r.</w:t>
            </w:r>
          </w:p>
          <w:p w14:paraId="75623840" w14:textId="0C30A6E0" w:rsidR="008703DD" w:rsidRPr="00B43365" w:rsidRDefault="008703DD" w:rsidP="00AD22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B496F77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zwołania spotkania Rady Pedagogicznej Szkoły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im. Marii Skłodowskiej-Curie w Warszawie</w:t>
            </w:r>
          </w:p>
          <w:p w14:paraId="5414E7A9" w14:textId="57000BE2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71EF474E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E010E31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18.</w:t>
            </w:r>
          </w:p>
        </w:tc>
        <w:tc>
          <w:tcPr>
            <w:tcW w:w="2117" w:type="dxa"/>
          </w:tcPr>
          <w:p w14:paraId="2E8A6C4A" w14:textId="77777777" w:rsidR="00AD224B" w:rsidRPr="00B43365" w:rsidRDefault="00AD224B" w:rsidP="00AD224B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18/2021/2022</w:t>
            </w:r>
          </w:p>
          <w:p w14:paraId="398A5DAB" w14:textId="3E77ED9C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CE51039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27 stycznia 2022 r.</w:t>
            </w:r>
          </w:p>
          <w:p w14:paraId="0C384A4E" w14:textId="734576E8" w:rsidR="008703DD" w:rsidRPr="00B43365" w:rsidRDefault="008703DD" w:rsidP="00AD224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7C7434B" w14:textId="77777777" w:rsidR="00AD224B" w:rsidRPr="00B43365" w:rsidRDefault="00AD224B" w:rsidP="00AD224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wprowadzenia Regulaminu przyznawania pomocy zdrowotnej dla nauczycieli zatrudnionych w Szkole Podstawowej nr 400 im.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 xml:space="preserve">Marii Skłodowskiej – Curie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w Warszawie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oraz powołania nowego członka Komisji Zdrowotnej</w:t>
            </w:r>
          </w:p>
          <w:p w14:paraId="66875C5D" w14:textId="0B7E5C2F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5AD06874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38F6E48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2117" w:type="dxa"/>
          </w:tcPr>
          <w:p w14:paraId="308665D9" w14:textId="58855F1E" w:rsidR="008703DD" w:rsidRPr="00B43365" w:rsidRDefault="0066528A" w:rsidP="0066528A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sz w:val="24"/>
                <w:szCs w:val="24"/>
              </w:rPr>
              <w:t>19/2021/2022</w:t>
            </w:r>
          </w:p>
        </w:tc>
        <w:tc>
          <w:tcPr>
            <w:tcW w:w="2544" w:type="dxa"/>
          </w:tcPr>
          <w:p w14:paraId="1F1AB012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 lutego 2022 r.</w:t>
            </w:r>
          </w:p>
          <w:p w14:paraId="2EFDF752" w14:textId="208B05CD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655233F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klasy pierwszej w Szkole Podstawowej nr 400 </w:t>
            </w:r>
          </w:p>
          <w:p w14:paraId="4B36076C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bookmarkStart w:id="3" w:name="_Hlk97029069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  <w:bookmarkEnd w:id="3"/>
          <w:p w14:paraId="72C78469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14:paraId="6005D52F" w14:textId="2794534B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32B70282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8441810" w14:textId="77777777" w:rsidR="008703DD" w:rsidRPr="00C019C5" w:rsidRDefault="007F12E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20.</w:t>
            </w:r>
          </w:p>
        </w:tc>
        <w:tc>
          <w:tcPr>
            <w:tcW w:w="2117" w:type="dxa"/>
          </w:tcPr>
          <w:p w14:paraId="7AB14CD9" w14:textId="77777777" w:rsidR="0066528A" w:rsidRPr="00B43365" w:rsidRDefault="0066528A" w:rsidP="0066528A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20/2021/2022</w:t>
            </w:r>
          </w:p>
          <w:p w14:paraId="375BE332" w14:textId="7B9E1BEC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5B8BD4E5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 lutego 2022 r.</w:t>
            </w:r>
          </w:p>
          <w:p w14:paraId="5B27D6A5" w14:textId="10F86C79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7606FEC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oddziału przedszkolnego w Szkole Podstawowej nr 400 </w:t>
            </w:r>
          </w:p>
          <w:p w14:paraId="39B284CE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bookmarkStart w:id="4" w:name="_Hlk97029342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  <w:bookmarkEnd w:id="4"/>
          <w:p w14:paraId="109DA509" w14:textId="77777777" w:rsidR="0066528A" w:rsidRPr="00B43365" w:rsidRDefault="0066528A" w:rsidP="0066528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  <w:p w14:paraId="22625DD9" w14:textId="18DAF914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2ED45DA5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31E8034E" w14:textId="77777777" w:rsidR="008703DD" w:rsidRPr="00C019C5" w:rsidRDefault="000B5058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21.</w:t>
            </w:r>
          </w:p>
        </w:tc>
        <w:tc>
          <w:tcPr>
            <w:tcW w:w="2117" w:type="dxa"/>
          </w:tcPr>
          <w:p w14:paraId="51352FD8" w14:textId="77777777" w:rsidR="006C2CEF" w:rsidRPr="00B43365" w:rsidRDefault="006C2CEF" w:rsidP="006C2CEF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>21/2021/2022</w:t>
            </w:r>
          </w:p>
          <w:p w14:paraId="2CD38527" w14:textId="734BF967" w:rsidR="008703DD" w:rsidRPr="00B43365" w:rsidRDefault="008703DD" w:rsidP="006C2C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49A7FD63" w14:textId="0A7DE286" w:rsidR="008703DD" w:rsidRPr="00B43365" w:rsidRDefault="006C2CEF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sz w:val="24"/>
                <w:szCs w:val="24"/>
              </w:rPr>
              <w:t>21 lutego 2022 r.</w:t>
            </w:r>
          </w:p>
        </w:tc>
        <w:tc>
          <w:tcPr>
            <w:tcW w:w="3679" w:type="dxa"/>
          </w:tcPr>
          <w:p w14:paraId="2954F0D8" w14:textId="46F9775F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</w:t>
            </w:r>
            <w:bookmarkStart w:id="5" w:name="_Hlk58924103"/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powołania Komisji Rekrutacyjnej do przeprowadzenia postępowania rekrutacyjnego do klasy siódmej dwujęzycznej w Szkole Podstawowej nr 400 </w:t>
            </w:r>
          </w:p>
          <w:p w14:paraId="3AA8489D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  <w:bookmarkEnd w:id="5"/>
          </w:p>
          <w:p w14:paraId="4CB09F19" w14:textId="5B3260E1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13114136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4195B6F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22.</w:t>
            </w:r>
          </w:p>
        </w:tc>
        <w:tc>
          <w:tcPr>
            <w:tcW w:w="2117" w:type="dxa"/>
          </w:tcPr>
          <w:p w14:paraId="7BD578A7" w14:textId="698D4248" w:rsidR="008703DD" w:rsidRPr="00B43365" w:rsidRDefault="006C2CEF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sz w:val="24"/>
                <w:szCs w:val="24"/>
              </w:rPr>
              <w:t>22/2021/2022</w:t>
            </w:r>
          </w:p>
        </w:tc>
        <w:tc>
          <w:tcPr>
            <w:tcW w:w="2544" w:type="dxa"/>
          </w:tcPr>
          <w:p w14:paraId="13A8B52F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21 lutego 2022 r.</w:t>
            </w:r>
          </w:p>
          <w:p w14:paraId="47829BDF" w14:textId="2B97FCB8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509DC13" w14:textId="12DCC87C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Komisji Rekrutacyjnej do przeprowadzenia postępowania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 xml:space="preserve">rekrutacyjnego do klasy czwartej sportowej w Szkole Podstawowej nr 400 </w:t>
            </w:r>
          </w:p>
          <w:p w14:paraId="664C8843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im. Marii Skłodowskiej-Curie w Warszawie</w:t>
            </w:r>
          </w:p>
          <w:p w14:paraId="78A2A7EE" w14:textId="5CF62887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7B1170AA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7FF6FE3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2117" w:type="dxa"/>
          </w:tcPr>
          <w:p w14:paraId="1D9E9BFE" w14:textId="77777777" w:rsidR="006C2CEF" w:rsidRPr="00B43365" w:rsidRDefault="006C2CEF" w:rsidP="006C2CEF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23/2021/2022</w:t>
            </w:r>
          </w:p>
          <w:p w14:paraId="3D7424F1" w14:textId="61C99C35" w:rsidR="008703DD" w:rsidRPr="00B43365" w:rsidRDefault="008703DD" w:rsidP="006C2CEF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544" w:type="dxa"/>
          </w:tcPr>
          <w:p w14:paraId="2BBA0459" w14:textId="7D1CFD04" w:rsidR="008703DD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03 marca 2022 r</w:t>
            </w:r>
          </w:p>
        </w:tc>
        <w:tc>
          <w:tcPr>
            <w:tcW w:w="3679" w:type="dxa"/>
          </w:tcPr>
          <w:p w14:paraId="0E266985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określenia szczegółowych zasad postępowania wobec osób wchodzących na teren Szkoły Podstawowej nr 400 im. Marii Skłodowskiej-Curie w Warszawie</w:t>
            </w:r>
          </w:p>
          <w:p w14:paraId="1A459929" w14:textId="5DCA1E9C" w:rsidR="008703DD" w:rsidRPr="00B43365" w:rsidRDefault="006C2C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703DD" w14:paraId="068E1A3F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71C217E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24.</w:t>
            </w:r>
          </w:p>
        </w:tc>
        <w:tc>
          <w:tcPr>
            <w:tcW w:w="2117" w:type="dxa"/>
          </w:tcPr>
          <w:p w14:paraId="7E330EBE" w14:textId="77777777" w:rsidR="006C2CEF" w:rsidRPr="00B43365" w:rsidRDefault="006C2CEF" w:rsidP="006C2CEF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24/2021/2022</w:t>
            </w:r>
          </w:p>
          <w:p w14:paraId="3D3DC2CE" w14:textId="0C7E95E8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7B560743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09 marca 2022 r.</w:t>
            </w:r>
          </w:p>
          <w:p w14:paraId="05671F1F" w14:textId="6F498A85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6021AA46" w14:textId="4E751250" w:rsidR="008703DD" w:rsidRPr="00B43365" w:rsidRDefault="006C2C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 xml:space="preserve">w sprawie powołania zespołów nadzorujących organizację i przebieg egzaminu ósmoklasisty w roku szkolnym 2021/2022 w Szkole Podstawowej nr 400 im. Marii Skłodowskiej-Curie </w:t>
            </w:r>
            <w:r w:rsidRPr="00B4336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703DD" w14:paraId="288F6BAB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14919C0F" w14:textId="77777777" w:rsidR="008703DD" w:rsidRPr="00C019C5" w:rsidRDefault="00112A93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25.</w:t>
            </w:r>
          </w:p>
        </w:tc>
        <w:tc>
          <w:tcPr>
            <w:tcW w:w="2117" w:type="dxa"/>
          </w:tcPr>
          <w:p w14:paraId="311CB5A1" w14:textId="59B39791" w:rsidR="008703DD" w:rsidRPr="00B43365" w:rsidRDefault="006C2CEF" w:rsidP="006C2CEF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bCs/>
                <w:sz w:val="24"/>
                <w:szCs w:val="24"/>
              </w:rPr>
              <w:t>25/2021/2022</w:t>
            </w:r>
          </w:p>
        </w:tc>
        <w:tc>
          <w:tcPr>
            <w:tcW w:w="2544" w:type="dxa"/>
          </w:tcPr>
          <w:p w14:paraId="06AB8E63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10 marca 2022 r.</w:t>
            </w:r>
          </w:p>
          <w:p w14:paraId="3570B496" w14:textId="7F0A2DEA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76D066A" w14:textId="77777777" w:rsidR="006C2CEF" w:rsidRPr="00B43365" w:rsidRDefault="006C2CEF" w:rsidP="006C2CEF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zespołu kwalifikującego uczniów do współorganizowania kształcenia uczniów w oddziale przygotowawczym utworzonym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Szkole Podstawowej nr 400 im. Marii Skłodowskiej-Curie w Warszawie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 na poziomie klas I-III</w:t>
            </w:r>
          </w:p>
          <w:p w14:paraId="3FCCA2D4" w14:textId="2BF5A11A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407BAC38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212251FE" w14:textId="77777777" w:rsidR="008703DD" w:rsidRPr="00C019C5" w:rsidRDefault="00386F0B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t>26.</w:t>
            </w:r>
          </w:p>
        </w:tc>
        <w:tc>
          <w:tcPr>
            <w:tcW w:w="2117" w:type="dxa"/>
          </w:tcPr>
          <w:p w14:paraId="26AD7AC4" w14:textId="77777777" w:rsidR="00FC60F1" w:rsidRPr="00B43365" w:rsidRDefault="00FC60F1" w:rsidP="00FC60F1">
            <w:pPr>
              <w:pStyle w:val="NormalnyWeb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43365">
              <w:rPr>
                <w:rFonts w:ascii="Arial" w:hAnsi="Arial" w:cs="Arial"/>
                <w:bCs/>
              </w:rPr>
              <w:t>26/2021/2022</w:t>
            </w:r>
          </w:p>
          <w:p w14:paraId="3CB05311" w14:textId="7EC55D3F" w:rsidR="008703DD" w:rsidRPr="00B43365" w:rsidRDefault="008703DD" w:rsidP="00FC6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65A06239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10 marca 2022 r.</w:t>
            </w:r>
          </w:p>
          <w:p w14:paraId="536F8C31" w14:textId="478EA01D" w:rsidR="008703DD" w:rsidRPr="00B43365" w:rsidRDefault="008703DD" w:rsidP="00FC60F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D7BE5BB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zwołania spotkania Rady Pedagogicznej Szkoły Podstawowej nr 400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lastRenderedPageBreak/>
              <w:t>im. Marii Skłodowskiej-Curie w Warszawie</w:t>
            </w:r>
          </w:p>
          <w:p w14:paraId="7962058B" w14:textId="54C0F80A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03DD" w14:paraId="18303B52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38AAA99" w14:textId="77777777" w:rsidR="008703DD" w:rsidRPr="00C019C5" w:rsidRDefault="00386F0B">
            <w:pPr>
              <w:spacing w:line="240" w:lineRule="auto"/>
              <w:ind w:left="14"/>
              <w:rPr>
                <w:sz w:val="24"/>
                <w:szCs w:val="24"/>
              </w:rPr>
            </w:pPr>
            <w:r w:rsidRPr="00C019C5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2117" w:type="dxa"/>
          </w:tcPr>
          <w:p w14:paraId="085A5841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28/2021/2022</w:t>
            </w:r>
          </w:p>
          <w:p w14:paraId="59BF89A5" w14:textId="601F9E3C" w:rsidR="008703DD" w:rsidRPr="00B43365" w:rsidRDefault="008703DD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24106585" w14:textId="627A5206" w:rsidR="008703DD" w:rsidRPr="00B43365" w:rsidRDefault="00FC60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8 kwietnia 2022 r.</w:t>
            </w:r>
          </w:p>
        </w:tc>
        <w:tc>
          <w:tcPr>
            <w:tcW w:w="3679" w:type="dxa"/>
          </w:tcPr>
          <w:p w14:paraId="7169ECD2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sprawie wprowadzenie Ceremoniału Szkoły Podstawowej nr 400 im. Marii Skłodowskiej – Curie w Warszawie</w:t>
            </w:r>
          </w:p>
          <w:p w14:paraId="24136C58" w14:textId="070F8E77" w:rsidR="008703DD" w:rsidRPr="00B43365" w:rsidRDefault="008703DD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60F1" w14:paraId="64369BBC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5F79161" w14:textId="16A00350" w:rsidR="00FC60F1" w:rsidRPr="00C019C5" w:rsidRDefault="00FC60F1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117" w:type="dxa"/>
          </w:tcPr>
          <w:p w14:paraId="359122D0" w14:textId="45FDEEAA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29/2021/2022</w:t>
            </w:r>
          </w:p>
        </w:tc>
        <w:tc>
          <w:tcPr>
            <w:tcW w:w="2544" w:type="dxa"/>
          </w:tcPr>
          <w:p w14:paraId="46EBF17D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17 kwietnia 2022 r. </w:t>
            </w:r>
          </w:p>
          <w:p w14:paraId="1BF14C39" w14:textId="77777777" w:rsidR="00FC60F1" w:rsidRPr="00B43365" w:rsidRDefault="00FC60F1">
            <w:pPr>
              <w:spacing w:line="240" w:lineRule="auto"/>
              <w:ind w:lef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330E619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sprawie powołania Komisji Konkursowej „Lech Kaczyński – mąż stanu”</w:t>
            </w:r>
          </w:p>
          <w:p w14:paraId="1305E533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FC60F1" w14:paraId="7EFF51A0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B653EE9" w14:textId="1A4502FF" w:rsidR="00FC60F1" w:rsidRDefault="00FC60F1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117" w:type="dxa"/>
          </w:tcPr>
          <w:p w14:paraId="1D703B1B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30/2021/2022</w:t>
            </w:r>
          </w:p>
          <w:p w14:paraId="762B6D2C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4" w:type="dxa"/>
          </w:tcPr>
          <w:p w14:paraId="0BFDFEB4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8 kwietnia 2022 r. </w:t>
            </w:r>
          </w:p>
          <w:p w14:paraId="7B082CFD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79" w:type="dxa"/>
          </w:tcPr>
          <w:p w14:paraId="26CAD39E" w14:textId="614CA239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Komisji w celu przeprowadzenia egzaminu klasyfikacyjnego ucznia klasy II c oraz VII b nauczania domowego w Szkole Podstawowej nr 400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 im. Marii Skłodowskiej - Curie w Warszawie</w:t>
            </w:r>
          </w:p>
          <w:p w14:paraId="03B2D76E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FC60F1" w14:paraId="7FD5E8E3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66A25A86" w14:textId="428B9E7C" w:rsidR="00FC60F1" w:rsidRDefault="00FC60F1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117" w:type="dxa"/>
          </w:tcPr>
          <w:p w14:paraId="57942513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31/2021/2022</w:t>
            </w:r>
          </w:p>
          <w:p w14:paraId="7D77AD67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6DFC3F3A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25 kwietnia 2022 r. </w:t>
            </w:r>
          </w:p>
          <w:p w14:paraId="734449BE" w14:textId="77777777" w:rsidR="00FC60F1" w:rsidRPr="00B43365" w:rsidRDefault="00FC60F1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79" w:type="dxa"/>
          </w:tcPr>
          <w:p w14:paraId="2D0EA750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sprawie zwołania spotkania Rady Pedagogicznej Szkoły Podstawowej nr 400 im. Marii Skłodowskiej–Curie w Warszawie</w:t>
            </w:r>
          </w:p>
          <w:p w14:paraId="1DCDEBA5" w14:textId="77777777" w:rsidR="00FC60F1" w:rsidRPr="00B43365" w:rsidRDefault="00FC60F1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5B3765" w14:paraId="0E6BA442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9D52B41" w14:textId="556D15F6" w:rsidR="005B3765" w:rsidRDefault="005B3765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117" w:type="dxa"/>
          </w:tcPr>
          <w:p w14:paraId="77EAAC3F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32/2021/2022</w:t>
            </w:r>
          </w:p>
          <w:p w14:paraId="01E95481" w14:textId="77777777" w:rsidR="005B3765" w:rsidRPr="00B43365" w:rsidRDefault="005B3765" w:rsidP="00FC60F1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793A9D62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25 kwietnia 2022 r.</w:t>
            </w:r>
          </w:p>
          <w:p w14:paraId="6F5B7DF3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79" w:type="dxa"/>
          </w:tcPr>
          <w:p w14:paraId="7E90A960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sprawie powołania członków zespołów nadzorujących egzamin ósmoklasisty w Szkole Podstawowej nr 300 im. Wandy Rutkiewicz</w:t>
            </w:r>
          </w:p>
          <w:p w14:paraId="0EBEB74C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w Warszawie</w:t>
            </w:r>
          </w:p>
          <w:p w14:paraId="23FBD01D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5B3765" w14:paraId="11F842FF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DFE84A0" w14:textId="1EC44A10" w:rsidR="005B3765" w:rsidRDefault="00491D87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117" w:type="dxa"/>
          </w:tcPr>
          <w:p w14:paraId="37E181EE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34/2021/2022</w:t>
            </w:r>
          </w:p>
          <w:p w14:paraId="2832EA95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445E24BB" w14:textId="00165BEA" w:rsidR="005B3765" w:rsidRPr="00B43365" w:rsidRDefault="00491D87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3 czerwca 2022 r.</w:t>
            </w:r>
          </w:p>
        </w:tc>
        <w:tc>
          <w:tcPr>
            <w:tcW w:w="3679" w:type="dxa"/>
          </w:tcPr>
          <w:p w14:paraId="5ADD33E2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w sprawie powołania Komisji Sprawdzającej test predyspozycji językowych 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Szkole Podstawowej nr 400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 im. Marii Skłodowskiej - Curie w Warszawie</w:t>
            </w:r>
          </w:p>
          <w:p w14:paraId="6AB3E22A" w14:textId="77777777" w:rsidR="005B3765" w:rsidRPr="00B43365" w:rsidRDefault="005B3765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</w:tr>
      <w:tr w:rsidR="00491D87" w14:paraId="1C31CF72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76F18E81" w14:textId="03298772" w:rsidR="00491D87" w:rsidRDefault="00491D87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117" w:type="dxa"/>
          </w:tcPr>
          <w:p w14:paraId="4CC7BC8D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>35/2021/2022</w:t>
            </w:r>
          </w:p>
          <w:p w14:paraId="2BF4D749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6AF3DF10" w14:textId="10C0DD5F" w:rsidR="00491D87" w:rsidRPr="00B43365" w:rsidRDefault="00491D87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3 czerwca 2022 r.</w:t>
            </w:r>
          </w:p>
        </w:tc>
        <w:tc>
          <w:tcPr>
            <w:tcW w:w="3679" w:type="dxa"/>
          </w:tcPr>
          <w:p w14:paraId="75E2E948" w14:textId="14D3901C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w sprawie powołania Komisji Sprawdzającej wpisywania osiągnięć na świadectwie ósmoklasisty w Szkole Podstawowej nr 400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 xml:space="preserve"> im. Marii Skłodowskiej - Curie 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br/>
              <w:t>w Warszawie</w:t>
            </w:r>
          </w:p>
          <w:p w14:paraId="28C156F5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91D87" w14:paraId="2DC77A68" w14:textId="77777777" w:rsidTr="00491D87">
        <w:trPr>
          <w:trHeight w:val="2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0522F672" w14:textId="21BB91BC" w:rsidR="00491D87" w:rsidRDefault="00491D87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117" w:type="dxa"/>
          </w:tcPr>
          <w:p w14:paraId="2955258B" w14:textId="78306AD8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36/2021/2022</w:t>
            </w:r>
          </w:p>
        </w:tc>
        <w:tc>
          <w:tcPr>
            <w:tcW w:w="2544" w:type="dxa"/>
          </w:tcPr>
          <w:p w14:paraId="416205B4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  <w:r w:rsidRPr="00B43365"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  <w:t xml:space="preserve">18 lipca 2022 r. </w:t>
            </w:r>
          </w:p>
          <w:p w14:paraId="428E0CD4" w14:textId="77777777" w:rsidR="00491D87" w:rsidRPr="00B43365" w:rsidRDefault="00491D87" w:rsidP="005B376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7465004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EastAsia" w:hAnsi="Arial" w:cs="Arial"/>
                <w:b/>
                <w:bCs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/>
                <w:color w:val="auto"/>
                <w:sz w:val="24"/>
                <w:szCs w:val="24"/>
              </w:rPr>
              <w:t>w sprawie:</w:t>
            </w: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powołania komisji do przeprowadzenia egzaminów poprawkowych dla uczniów szkoły w roku szkolnym 2021/2022</w:t>
            </w:r>
          </w:p>
          <w:p w14:paraId="5E8EF7DB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</w:tr>
      <w:tr w:rsidR="00491D87" w14:paraId="5B091BFE" w14:textId="77777777" w:rsidTr="0015552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</w:tcPr>
          <w:p w14:paraId="4D8F8D7D" w14:textId="447E6105" w:rsidR="00491D87" w:rsidRDefault="00491D87">
            <w:pPr>
              <w:spacing w:line="240" w:lineRule="auto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117" w:type="dxa"/>
          </w:tcPr>
          <w:p w14:paraId="1D9B8F0E" w14:textId="77777777" w:rsidR="00491D87" w:rsidRPr="00B43365" w:rsidRDefault="00491D87" w:rsidP="00491D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43365">
              <w:rPr>
                <w:rFonts w:ascii="Arial" w:hAnsi="Arial" w:cs="Arial"/>
                <w:sz w:val="24"/>
                <w:szCs w:val="24"/>
              </w:rPr>
              <w:t>37/2021/2022</w:t>
            </w:r>
          </w:p>
          <w:p w14:paraId="1733D78B" w14:textId="77777777" w:rsidR="00491D87" w:rsidRPr="00B43365" w:rsidRDefault="00491D87" w:rsidP="00491D8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4" w:type="dxa"/>
          </w:tcPr>
          <w:p w14:paraId="08ACDA8F" w14:textId="77777777" w:rsidR="00491D87" w:rsidRPr="00B43365" w:rsidRDefault="00491D87" w:rsidP="00491D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08 lipca 2022 r.</w:t>
            </w:r>
          </w:p>
          <w:p w14:paraId="3AE0AEE3" w14:textId="77777777" w:rsidR="00491D87" w:rsidRPr="00B43365" w:rsidRDefault="00491D87" w:rsidP="00491D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Theme="minorHAnsi" w:hAnsi="Arial" w:cs="Arial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679" w:type="dxa"/>
          </w:tcPr>
          <w:p w14:paraId="58A20791" w14:textId="3DC665C1" w:rsidR="00491D87" w:rsidRPr="00B43365" w:rsidRDefault="00D339C6" w:rsidP="00D339C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</w:pPr>
            <w:r w:rsidRPr="00B43365">
              <w:rPr>
                <w:rFonts w:ascii="Arial" w:eastAsia="Times New Roman" w:hAnsi="Arial" w:cs="Arial"/>
                <w:bCs/>
                <w:color w:val="auto"/>
                <w:sz w:val="24"/>
                <w:szCs w:val="24"/>
              </w:rPr>
              <w:t xml:space="preserve">powołania komisji kwalifikacyjnej do przeprowadzenia postępowania kwalifikacyjnego dla nauczycieli ubiegających się o awans na stopień nauczyciela kontraktowego </w:t>
            </w:r>
          </w:p>
        </w:tc>
      </w:tr>
    </w:tbl>
    <w:p w14:paraId="0D6079FB" w14:textId="77777777" w:rsidR="008703DD" w:rsidRDefault="008703DD" w:rsidP="008703DD">
      <w:pPr>
        <w:spacing w:after="162"/>
        <w:ind w:left="10" w:right="48" w:hanging="10"/>
        <w:jc w:val="center"/>
        <w:rPr>
          <w:sz w:val="36"/>
          <w:szCs w:val="36"/>
        </w:rPr>
      </w:pPr>
    </w:p>
    <w:p w14:paraId="493446B5" w14:textId="77777777" w:rsidR="008703DD" w:rsidRDefault="008703DD"/>
    <w:sectPr w:rsidR="0087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DD"/>
    <w:rsid w:val="00032D49"/>
    <w:rsid w:val="000B5058"/>
    <w:rsid w:val="00112A93"/>
    <w:rsid w:val="00155522"/>
    <w:rsid w:val="0017643B"/>
    <w:rsid w:val="001D402B"/>
    <w:rsid w:val="0028368A"/>
    <w:rsid w:val="002A142E"/>
    <w:rsid w:val="00343DB1"/>
    <w:rsid w:val="00372F23"/>
    <w:rsid w:val="00386F0B"/>
    <w:rsid w:val="00485983"/>
    <w:rsid w:val="00491D87"/>
    <w:rsid w:val="005B3765"/>
    <w:rsid w:val="0066528A"/>
    <w:rsid w:val="006C2CEF"/>
    <w:rsid w:val="0073247A"/>
    <w:rsid w:val="007F12E8"/>
    <w:rsid w:val="008176E5"/>
    <w:rsid w:val="008703DD"/>
    <w:rsid w:val="00970D36"/>
    <w:rsid w:val="00986772"/>
    <w:rsid w:val="009C41D7"/>
    <w:rsid w:val="00A73E3E"/>
    <w:rsid w:val="00AD224B"/>
    <w:rsid w:val="00B43365"/>
    <w:rsid w:val="00BA1507"/>
    <w:rsid w:val="00C0174C"/>
    <w:rsid w:val="00C019C5"/>
    <w:rsid w:val="00CA4056"/>
    <w:rsid w:val="00CB048E"/>
    <w:rsid w:val="00CB0EB8"/>
    <w:rsid w:val="00D02ECE"/>
    <w:rsid w:val="00D339C6"/>
    <w:rsid w:val="00D412DC"/>
    <w:rsid w:val="00E70022"/>
    <w:rsid w:val="00F30EEE"/>
    <w:rsid w:val="00F33741"/>
    <w:rsid w:val="00FC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D3B5"/>
  <w15:chartTrackingRefBased/>
  <w15:docId w15:val="{3E3E7ABC-4CFF-435C-A0BA-8991B77B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3DD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8703DD"/>
    <w:pPr>
      <w:keepNext/>
      <w:keepLines/>
      <w:spacing w:after="141" w:line="256" w:lineRule="auto"/>
      <w:ind w:right="62"/>
      <w:jc w:val="center"/>
      <w:outlineLvl w:val="0"/>
    </w:pPr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3DD"/>
    <w:rPr>
      <w:rFonts w:ascii="Calibri" w:eastAsia="Calibri" w:hAnsi="Calibri" w:cs="Calibri"/>
      <w:color w:val="000000"/>
      <w:sz w:val="38"/>
      <w:u w:val="single" w:color="000000"/>
      <w:lang w:eastAsia="pl-PL"/>
    </w:rPr>
  </w:style>
  <w:style w:type="table" w:customStyle="1" w:styleId="TableGrid">
    <w:name w:val="TableGrid"/>
    <w:rsid w:val="00870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1555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rsid w:val="00CA4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898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Dyrektora 2022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Dyrektora 2022</dc:title>
  <dc:subject/>
  <dc:creator>Skrzydlak Malgorzata</dc:creator>
  <cp:keywords>zarządzenia dyrektora</cp:keywords>
  <dc:description/>
  <cp:lastModifiedBy>Justyna Szynkowska</cp:lastModifiedBy>
  <cp:revision>4</cp:revision>
  <dcterms:created xsi:type="dcterms:W3CDTF">2026-03-03T12:24:00Z</dcterms:created>
  <dcterms:modified xsi:type="dcterms:W3CDTF">2026-03-09T08:19:00Z</dcterms:modified>
</cp:coreProperties>
</file>